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7C47CF">
        <w:rPr>
          <w:rFonts w:ascii="Times New Roman" w:hAnsi="Times New Roman"/>
        </w:rPr>
        <w:t>4670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A03E68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7C47CF">
        <w:rPr>
          <w:sz w:val="22"/>
          <w:szCs w:val="22"/>
        </w:rPr>
        <w:t>4670</w:t>
      </w:r>
      <w:bookmarkStart w:id="0" w:name="_GoBack"/>
      <w:bookmarkEnd w:id="0"/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7C47CF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6B333E" w:rsidRDefault="007C47CF" w:rsidP="007C47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lang w:val="en-US"/>
              </w:rPr>
            </w:pPr>
            <w:r w:rsidRPr="006B333E">
              <w:rPr>
                <w:rFonts w:ascii="Times New Roman" w:hAnsi="Times New Roman"/>
                <w:color w:val="333333"/>
                <w:lang w:val="en-US"/>
              </w:rPr>
              <w:t>Nuclear/Cytosolic Fractionation Kit</w:t>
            </w:r>
            <w:r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6B333E">
              <w:rPr>
                <w:rFonts w:ascii="Times New Roman" w:hAnsi="Times New Roman"/>
                <w:color w:val="333333"/>
                <w:lang w:val="en-US"/>
              </w:rPr>
              <w:t>AKR-171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7C47CF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C47CF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6B333E" w:rsidRDefault="007C47CF" w:rsidP="007C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6B333E">
              <w:rPr>
                <w:rFonts w:ascii="Times New Roman" w:hAnsi="Times New Roman"/>
                <w:color w:val="333333"/>
                <w:lang w:val="en-US"/>
              </w:rPr>
              <w:t>HIF-1 Alpha DNA Binding Activity Assay Test 96 assays</w:t>
            </w:r>
            <w:r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6B333E">
              <w:rPr>
                <w:rFonts w:ascii="Times New Roman" w:hAnsi="Times New Roman"/>
                <w:color w:val="333333"/>
                <w:lang w:val="en-US"/>
              </w:rPr>
              <w:t>CBA-282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7C47CF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CF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C47CF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6B333E" w:rsidRDefault="007C47CF" w:rsidP="007C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r w:rsidRPr="006B333E">
              <w:rPr>
                <w:rFonts w:ascii="Times New Roman" w:hAnsi="Times New Roman"/>
                <w:color w:val="333333"/>
                <w:lang w:val="en-US"/>
              </w:rPr>
              <w:t>HIF-1 Alpha Sandwich ELISA Test 96 assays</w:t>
            </w:r>
            <w:r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6B333E">
              <w:rPr>
                <w:rFonts w:ascii="Times New Roman" w:hAnsi="Times New Roman"/>
                <w:color w:val="333333"/>
                <w:lang w:val="en-US"/>
              </w:rPr>
              <w:t>CBA-280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7C47CF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CF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CF" w:rsidRPr="00326BAD" w:rsidRDefault="007C47CF" w:rsidP="007C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7C47CF"/>
    <w:rsid w:val="008873DB"/>
    <w:rsid w:val="00A03E68"/>
    <w:rsid w:val="00BB1B47"/>
    <w:rsid w:val="00C97F7D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B02F14-3B27-467D-B20B-A8E21F9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2017-03-27T06:26:00Z</cp:lastPrinted>
  <dcterms:created xsi:type="dcterms:W3CDTF">2017-03-27T06:15:00Z</dcterms:created>
  <dcterms:modified xsi:type="dcterms:W3CDTF">2018-05-07T07:11:00Z</dcterms:modified>
</cp:coreProperties>
</file>