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FD1EE7">
        <w:rPr>
          <w:rFonts w:ascii="Times New Roman" w:hAnsi="Times New Roman" w:cs="Times New Roman"/>
          <w:i/>
        </w:rPr>
        <w:t>_1M15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FD1EE7">
        <w:rPr>
          <w:rFonts w:ascii="Times New Roman" w:hAnsi="Times New Roman" w:cs="Times New Roman"/>
          <w:i/>
        </w:rPr>
        <w:t>_13959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FD1EE7">
        <w:rPr>
          <w:rFonts w:ascii="Times New Roman" w:hAnsi="Times New Roman" w:cs="Times New Roman"/>
          <w:i/>
        </w:rPr>
        <w:t>_1M15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FD1EE7">
        <w:rPr>
          <w:rFonts w:ascii="Times New Roman" w:hAnsi="Times New Roman" w:cs="Times New Roman"/>
          <w:i/>
        </w:rPr>
        <w:t>_13959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FD1EE7" w:rsidRDefault="00FD1EE7" w:rsidP="00E93370">
            <w:pPr>
              <w:rPr>
                <w:rFonts w:ascii="Times New Roman" w:hAnsi="Times New Roman" w:cs="Times New Roman"/>
              </w:rPr>
            </w:pPr>
            <w:proofErr w:type="spellStart"/>
            <w:r w:rsidRPr="00FD1EE7">
              <w:rPr>
                <w:rFonts w:ascii="Times New Roman" w:hAnsi="Times New Roman" w:cs="Times New Roman"/>
                <w:lang w:val="en-US"/>
              </w:rPr>
              <w:t>EnzyChrom</w:t>
            </w:r>
            <w:proofErr w:type="spellEnd"/>
            <w:r w:rsidRPr="00FD1EE7">
              <w:rPr>
                <w:rFonts w:ascii="Times New Roman" w:hAnsi="Times New Roman" w:cs="Times New Roman"/>
                <w:lang w:val="en-US"/>
              </w:rPr>
              <w:t xml:space="preserve"> Acetaldehyde Assay Kit; nr kat. </w:t>
            </w:r>
            <w:r w:rsidRPr="00FD1EE7">
              <w:rPr>
                <w:rFonts w:ascii="Times New Roman" w:hAnsi="Times New Roman" w:cs="Times New Roman"/>
              </w:rPr>
              <w:t>EACT-100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031AA" w:rsidRPr="00947173">
              <w:rPr>
                <w:rFonts w:ascii="Times New Roman" w:hAnsi="Times New Roman" w:cs="Times New Roman"/>
                <w:lang w:val="en-US"/>
              </w:rPr>
              <w:t>lub produkt równoważny</w:t>
            </w:r>
            <w:r w:rsidR="00785868" w:rsidRPr="00947173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947173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947173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D1D88" w:rsidRPr="003F4D2C" w:rsidRDefault="00FD1EE7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B70CA" w:rsidRPr="00785868" w:rsidRDefault="00DB70CA" w:rsidP="00DB70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Na oferowany przedmiot zamówienia udzielamy gwarancji jakości </w:t>
      </w:r>
      <w:r w:rsidR="0092038C" w:rsidRPr="00DD1A7A">
        <w:rPr>
          <w:rFonts w:ascii="Times New Roman" w:eastAsia="Calibri" w:hAnsi="Times New Roman" w:cs="Times New Roman"/>
        </w:rPr>
        <w:t>wynoszącej ……….. miesięcy</w:t>
      </w:r>
      <w:r w:rsidR="0092038C" w:rsidRPr="00DD1A7A"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C45EA6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C45EA6" w:rsidRPr="00C45EA6" w:rsidRDefault="00C45EA6" w:rsidP="00C45EA6">
      <w:pPr>
        <w:rPr>
          <w:rFonts w:ascii="Times New Roman" w:eastAsia="Calibri" w:hAnsi="Times New Roman" w:cs="Times New Roman"/>
        </w:rPr>
      </w:pPr>
    </w:p>
    <w:p w:rsidR="00C45EA6" w:rsidRPr="00C45EA6" w:rsidRDefault="00C45EA6" w:rsidP="00C4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C0834" w:rsidRPr="00947173" w:rsidRDefault="003C0834" w:rsidP="00947173">
      <w:pPr>
        <w:rPr>
          <w:rFonts w:ascii="Times New Roman" w:hAnsi="Times New Roman" w:cs="Times New Roman"/>
        </w:rPr>
      </w:pPr>
    </w:p>
    <w:sectPr w:rsidR="003C0834" w:rsidRPr="00947173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7F5" w:rsidRDefault="007F07F5" w:rsidP="00AC394C">
      <w:pPr>
        <w:spacing w:after="0" w:line="240" w:lineRule="auto"/>
      </w:pPr>
      <w:r>
        <w:separator/>
      </w:r>
    </w:p>
  </w:endnote>
  <w:endnote w:type="continuationSeparator" w:id="0">
    <w:p w:rsidR="007F07F5" w:rsidRDefault="007F07F5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7F5" w:rsidRDefault="007F07F5" w:rsidP="00AC394C">
      <w:pPr>
        <w:spacing w:after="0" w:line="240" w:lineRule="auto"/>
      </w:pPr>
      <w:r>
        <w:separator/>
      </w:r>
    </w:p>
  </w:footnote>
  <w:footnote w:type="continuationSeparator" w:id="0">
    <w:p w:rsidR="007F07F5" w:rsidRDefault="007F07F5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2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00"/>
      <w:gridCol w:w="976"/>
      <w:gridCol w:w="1056"/>
      <w:gridCol w:w="1260"/>
      <w:gridCol w:w="1276"/>
      <w:gridCol w:w="1096"/>
      <w:gridCol w:w="1020"/>
      <w:gridCol w:w="1136"/>
    </w:tblGrid>
    <w:tr w:rsidR="00FD1EE7" w:rsidTr="00E4056A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FD1EE7" w:rsidRDefault="00FD1EE7" w:rsidP="00FD1EE7">
          <w:pPr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104775</wp:posOffset>
                </wp:positionV>
                <wp:extent cx="952500" cy="581025"/>
                <wp:effectExtent l="0" t="0" r="0" b="9525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0"/>
          </w:tblGrid>
          <w:tr w:rsidR="00FD1EE7" w:rsidTr="00E4056A">
            <w:trPr>
              <w:trHeight w:val="255"/>
              <w:tblCellSpacing w:w="0" w:type="dxa"/>
            </w:trPr>
            <w:tc>
              <w:tcPr>
                <w:tcW w:w="960" w:type="dxa"/>
                <w:noWrap/>
                <w:vAlign w:val="bottom"/>
                <w:hideMark/>
              </w:tcPr>
              <w:p w:rsidR="00FD1EE7" w:rsidRDefault="00FD1EE7" w:rsidP="00FD1EE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FD1EE7" w:rsidRDefault="00FD1EE7" w:rsidP="00FD1EE7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FD1EE7" w:rsidRDefault="00FD1EE7" w:rsidP="00FD1EE7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FD1EE7" w:rsidRDefault="00FD1EE7" w:rsidP="00FD1EE7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FD1EE7" w:rsidRDefault="00FD1EE7" w:rsidP="00FD1EE7">
          <w:pPr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-4445</wp:posOffset>
                </wp:positionV>
                <wp:extent cx="819150" cy="771525"/>
                <wp:effectExtent l="0" t="0" r="0" b="9525"/>
                <wp:wrapNone/>
                <wp:docPr id="3" name="Obraz 3" descr="logo-tarcza-kolor 160x160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logo-tarcza-kolor 160x16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20"/>
          </w:tblGrid>
          <w:tr w:rsidR="00FD1EE7" w:rsidTr="00E4056A">
            <w:trPr>
              <w:trHeight w:val="255"/>
              <w:tblCellSpacing w:w="0" w:type="dxa"/>
            </w:trPr>
            <w:tc>
              <w:tcPr>
                <w:tcW w:w="1120" w:type="dxa"/>
                <w:noWrap/>
                <w:vAlign w:val="bottom"/>
                <w:hideMark/>
              </w:tcPr>
              <w:p w:rsidR="00FD1EE7" w:rsidRDefault="00FD1EE7" w:rsidP="00FD1EE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FD1EE7" w:rsidRDefault="00FD1EE7" w:rsidP="00FD1EE7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FD1EE7" w:rsidRDefault="00FD1EE7" w:rsidP="00FD1EE7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FD1EE7" w:rsidRDefault="00FD1EE7" w:rsidP="00FD1EE7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FD1EE7" w:rsidRDefault="00FD1EE7" w:rsidP="00FD1EE7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80"/>
          </w:tblGrid>
          <w:tr w:rsidR="00FD1EE7" w:rsidTr="00E4056A">
            <w:trPr>
              <w:trHeight w:val="255"/>
              <w:tblCellSpacing w:w="0" w:type="dxa"/>
            </w:trPr>
            <w:tc>
              <w:tcPr>
                <w:tcW w:w="880" w:type="dxa"/>
                <w:noWrap/>
                <w:vAlign w:val="bottom"/>
                <w:hideMark/>
              </w:tcPr>
              <w:p w:rsidR="00FD1EE7" w:rsidRDefault="00FD1EE7" w:rsidP="00FD1EE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FD1EE7" w:rsidRDefault="00FD1EE7" w:rsidP="00FD1EE7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FD1EE7" w:rsidRDefault="00FD1EE7" w:rsidP="00FD1EE7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FD1EE7" w:rsidTr="00E4056A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FD1EE7" w:rsidRDefault="00FD1EE7" w:rsidP="00FD1EE7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FD1EE7" w:rsidRDefault="00FD1EE7" w:rsidP="00FD1EE7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FD1EE7" w:rsidRDefault="00FD1EE7" w:rsidP="00FD1EE7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FD1EE7" w:rsidRDefault="00FD1EE7" w:rsidP="00FD1EE7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FD1EE7" w:rsidRDefault="00FD1EE7" w:rsidP="00FD1EE7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FD1EE7" w:rsidRDefault="00FD1EE7" w:rsidP="00FD1EE7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FD1EE7" w:rsidRDefault="00FD1EE7" w:rsidP="00FD1EE7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FD1EE7" w:rsidRDefault="00FD1EE7" w:rsidP="00FD1EE7">
          <w:pPr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-367030</wp:posOffset>
                </wp:positionV>
                <wp:extent cx="857250" cy="628650"/>
                <wp:effectExtent l="0" t="0" r="0" b="0"/>
                <wp:wrapNone/>
                <wp:docPr id="1" name="Obraz 1" descr="logo_strategmed_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_strategmed_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74E4E" w:rsidRPr="00602357" w:rsidRDefault="00A74E4E" w:rsidP="006023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606FF"/>
    <w:rsid w:val="0008081E"/>
    <w:rsid w:val="00080BC4"/>
    <w:rsid w:val="000E6D0F"/>
    <w:rsid w:val="000E770F"/>
    <w:rsid w:val="000F2125"/>
    <w:rsid w:val="0010260E"/>
    <w:rsid w:val="00142997"/>
    <w:rsid w:val="00156432"/>
    <w:rsid w:val="00177734"/>
    <w:rsid w:val="0018333A"/>
    <w:rsid w:val="0018379E"/>
    <w:rsid w:val="00192FD1"/>
    <w:rsid w:val="001A40D1"/>
    <w:rsid w:val="001B2E35"/>
    <w:rsid w:val="001C6A85"/>
    <w:rsid w:val="00204297"/>
    <w:rsid w:val="00210DC4"/>
    <w:rsid w:val="00212723"/>
    <w:rsid w:val="00225162"/>
    <w:rsid w:val="0023343B"/>
    <w:rsid w:val="00236F67"/>
    <w:rsid w:val="00250C58"/>
    <w:rsid w:val="00291127"/>
    <w:rsid w:val="002C140A"/>
    <w:rsid w:val="002C4BAB"/>
    <w:rsid w:val="002E1BBA"/>
    <w:rsid w:val="002E53EB"/>
    <w:rsid w:val="0030096B"/>
    <w:rsid w:val="003065CC"/>
    <w:rsid w:val="00307477"/>
    <w:rsid w:val="00330494"/>
    <w:rsid w:val="00347F06"/>
    <w:rsid w:val="00364E42"/>
    <w:rsid w:val="00372076"/>
    <w:rsid w:val="003A0537"/>
    <w:rsid w:val="003C0834"/>
    <w:rsid w:val="003C4415"/>
    <w:rsid w:val="003D65D5"/>
    <w:rsid w:val="003E5B44"/>
    <w:rsid w:val="003F00A6"/>
    <w:rsid w:val="003F4D2C"/>
    <w:rsid w:val="003F4EB3"/>
    <w:rsid w:val="004031AA"/>
    <w:rsid w:val="00410C1B"/>
    <w:rsid w:val="00414BD9"/>
    <w:rsid w:val="004970D5"/>
    <w:rsid w:val="004A423F"/>
    <w:rsid w:val="004B4FF0"/>
    <w:rsid w:val="004F2C75"/>
    <w:rsid w:val="004F3803"/>
    <w:rsid w:val="005137B2"/>
    <w:rsid w:val="0057392B"/>
    <w:rsid w:val="00575253"/>
    <w:rsid w:val="005777E1"/>
    <w:rsid w:val="00595CA8"/>
    <w:rsid w:val="005B39A2"/>
    <w:rsid w:val="005D5609"/>
    <w:rsid w:val="005F20B1"/>
    <w:rsid w:val="00602357"/>
    <w:rsid w:val="006121E6"/>
    <w:rsid w:val="0063380D"/>
    <w:rsid w:val="0064161D"/>
    <w:rsid w:val="0065294B"/>
    <w:rsid w:val="006C510C"/>
    <w:rsid w:val="006D537F"/>
    <w:rsid w:val="006E30B9"/>
    <w:rsid w:val="007172D8"/>
    <w:rsid w:val="00720D2C"/>
    <w:rsid w:val="00727126"/>
    <w:rsid w:val="00785868"/>
    <w:rsid w:val="00794214"/>
    <w:rsid w:val="007A2303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E5791"/>
    <w:rsid w:val="007F07F5"/>
    <w:rsid w:val="007F2488"/>
    <w:rsid w:val="007F5A3B"/>
    <w:rsid w:val="007F6341"/>
    <w:rsid w:val="008012E6"/>
    <w:rsid w:val="0081401F"/>
    <w:rsid w:val="008347A6"/>
    <w:rsid w:val="00855BC6"/>
    <w:rsid w:val="00855F8D"/>
    <w:rsid w:val="00864F14"/>
    <w:rsid w:val="008779AA"/>
    <w:rsid w:val="008B1C4B"/>
    <w:rsid w:val="008D7C95"/>
    <w:rsid w:val="008E034B"/>
    <w:rsid w:val="009117E2"/>
    <w:rsid w:val="0092038C"/>
    <w:rsid w:val="00926526"/>
    <w:rsid w:val="00934A96"/>
    <w:rsid w:val="00936D84"/>
    <w:rsid w:val="00937108"/>
    <w:rsid w:val="00947173"/>
    <w:rsid w:val="009621AE"/>
    <w:rsid w:val="00964F25"/>
    <w:rsid w:val="009754AE"/>
    <w:rsid w:val="009A0846"/>
    <w:rsid w:val="009A57A8"/>
    <w:rsid w:val="009A6442"/>
    <w:rsid w:val="009A791F"/>
    <w:rsid w:val="009D0B65"/>
    <w:rsid w:val="00A11491"/>
    <w:rsid w:val="00A13130"/>
    <w:rsid w:val="00A2206C"/>
    <w:rsid w:val="00A3133A"/>
    <w:rsid w:val="00A42EC3"/>
    <w:rsid w:val="00A74E4E"/>
    <w:rsid w:val="00A91AC8"/>
    <w:rsid w:val="00A945E1"/>
    <w:rsid w:val="00A95200"/>
    <w:rsid w:val="00AA3888"/>
    <w:rsid w:val="00AA620D"/>
    <w:rsid w:val="00AB1E81"/>
    <w:rsid w:val="00AC394C"/>
    <w:rsid w:val="00AC413C"/>
    <w:rsid w:val="00AC4AB2"/>
    <w:rsid w:val="00AE0F89"/>
    <w:rsid w:val="00AE7964"/>
    <w:rsid w:val="00B04462"/>
    <w:rsid w:val="00B265CF"/>
    <w:rsid w:val="00B36E42"/>
    <w:rsid w:val="00B403A2"/>
    <w:rsid w:val="00B439E1"/>
    <w:rsid w:val="00B4605F"/>
    <w:rsid w:val="00B56ABA"/>
    <w:rsid w:val="00BB1957"/>
    <w:rsid w:val="00BB76F8"/>
    <w:rsid w:val="00BC11AD"/>
    <w:rsid w:val="00BC2DD7"/>
    <w:rsid w:val="00BD1D88"/>
    <w:rsid w:val="00BD394E"/>
    <w:rsid w:val="00BD50C0"/>
    <w:rsid w:val="00BF501F"/>
    <w:rsid w:val="00C2374D"/>
    <w:rsid w:val="00C26A33"/>
    <w:rsid w:val="00C3494F"/>
    <w:rsid w:val="00C45EA6"/>
    <w:rsid w:val="00C531CB"/>
    <w:rsid w:val="00C64E93"/>
    <w:rsid w:val="00C77F0B"/>
    <w:rsid w:val="00C80899"/>
    <w:rsid w:val="00CA5C69"/>
    <w:rsid w:val="00CA6662"/>
    <w:rsid w:val="00CC7F96"/>
    <w:rsid w:val="00CF4014"/>
    <w:rsid w:val="00D03A19"/>
    <w:rsid w:val="00D14EE7"/>
    <w:rsid w:val="00D207F3"/>
    <w:rsid w:val="00D54136"/>
    <w:rsid w:val="00D725D3"/>
    <w:rsid w:val="00D804C4"/>
    <w:rsid w:val="00DA2690"/>
    <w:rsid w:val="00DB70CA"/>
    <w:rsid w:val="00DC4F3A"/>
    <w:rsid w:val="00DD1A7A"/>
    <w:rsid w:val="00DE17F6"/>
    <w:rsid w:val="00DF1C2F"/>
    <w:rsid w:val="00E25EDA"/>
    <w:rsid w:val="00E26A62"/>
    <w:rsid w:val="00E33CD0"/>
    <w:rsid w:val="00E406FA"/>
    <w:rsid w:val="00E85DBF"/>
    <w:rsid w:val="00E93370"/>
    <w:rsid w:val="00EB1D48"/>
    <w:rsid w:val="00EB7A64"/>
    <w:rsid w:val="00EC55C4"/>
    <w:rsid w:val="00EC5680"/>
    <w:rsid w:val="00F226E6"/>
    <w:rsid w:val="00F35D5E"/>
    <w:rsid w:val="00F4592B"/>
    <w:rsid w:val="00FB631D"/>
    <w:rsid w:val="00FC4BB0"/>
    <w:rsid w:val="00FC5957"/>
    <w:rsid w:val="00FD1EE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3372E45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23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2357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21</cp:revision>
  <cp:lastPrinted>2019-12-09T07:43:00Z</cp:lastPrinted>
  <dcterms:created xsi:type="dcterms:W3CDTF">2019-10-15T09:45:00Z</dcterms:created>
  <dcterms:modified xsi:type="dcterms:W3CDTF">2019-12-09T07:47:00Z</dcterms:modified>
</cp:coreProperties>
</file>